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1" w:type="dxa"/>
        <w:tblLayout w:type="fixed"/>
        <w:tblLook w:val="04A0" w:firstRow="1" w:lastRow="0" w:firstColumn="1" w:lastColumn="0" w:noHBand="0" w:noVBand="1"/>
      </w:tblPr>
      <w:tblGrid>
        <w:gridCol w:w="740"/>
        <w:gridCol w:w="111"/>
        <w:gridCol w:w="567"/>
        <w:gridCol w:w="1675"/>
        <w:gridCol w:w="26"/>
        <w:gridCol w:w="3818"/>
        <w:gridCol w:w="9"/>
        <w:gridCol w:w="161"/>
        <w:gridCol w:w="530"/>
        <w:gridCol w:w="1719"/>
        <w:gridCol w:w="245"/>
        <w:gridCol w:w="110"/>
        <w:gridCol w:w="245"/>
        <w:gridCol w:w="52"/>
        <w:gridCol w:w="403"/>
      </w:tblGrid>
      <w:tr w:rsidR="00B5242B" w:rsidRPr="00B67C1F" w14:paraId="664A299B" w14:textId="77777777" w:rsidTr="00B67C1F">
        <w:trPr>
          <w:gridAfter w:val="5"/>
          <w:wAfter w:w="1055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85D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B5242B" w:rsidRPr="00B67C1F" w14:paraId="3715A8F6" w14:textId="77777777" w:rsidTr="00B67C1F">
        <w:trPr>
          <w:gridAfter w:val="5"/>
          <w:wAfter w:w="1055" w:type="dxa"/>
          <w:trHeight w:val="6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DFA3C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B5242B" w:rsidRPr="00B67C1F" w14:paraId="73375BD6" w14:textId="77777777" w:rsidTr="00B67C1F">
        <w:trPr>
          <w:gridAfter w:val="5"/>
          <w:wAfter w:w="1055" w:type="dxa"/>
          <w:trHeight w:val="450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C50D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B5242B" w:rsidRPr="00B67C1F" w14:paraId="69323A9E" w14:textId="77777777" w:rsidTr="00B67C1F">
        <w:trPr>
          <w:gridAfter w:val="1"/>
          <w:wAfter w:w="403" w:type="dxa"/>
          <w:trHeight w:val="31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11F6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F86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B67C1F" w14:paraId="3BD3BF20" w14:textId="77777777" w:rsidTr="00B67C1F">
        <w:trPr>
          <w:gridAfter w:val="1"/>
          <w:wAfter w:w="403" w:type="dxa"/>
          <w:trHeight w:val="360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FB1AA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ПРИКАЗ</w:t>
            </w:r>
          </w:p>
        </w:tc>
        <w:tc>
          <w:tcPr>
            <w:tcW w:w="652" w:type="dxa"/>
            <w:gridSpan w:val="4"/>
            <w:vAlign w:val="center"/>
            <w:hideMark/>
          </w:tcPr>
          <w:p w14:paraId="5A4FA0AC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6D973DE1" w14:textId="77777777" w:rsidTr="00B67C1F">
        <w:trPr>
          <w:gridAfter w:val="1"/>
          <w:wAfter w:w="403" w:type="dxa"/>
          <w:trHeight w:val="22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3E5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6CA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D1FB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418E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4"/>
            <w:vAlign w:val="center"/>
            <w:hideMark/>
          </w:tcPr>
          <w:p w14:paraId="06A7C758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5DC8BD98" w14:textId="77777777" w:rsidTr="00B67C1F">
        <w:trPr>
          <w:gridAfter w:val="1"/>
          <w:wAfter w:w="403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2DC271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  <w:tc>
          <w:tcPr>
            <w:tcW w:w="652" w:type="dxa"/>
            <w:gridSpan w:val="4"/>
            <w:vAlign w:val="center"/>
            <w:hideMark/>
          </w:tcPr>
          <w:p w14:paraId="1C8963DC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7289" w:rsidRPr="00B67C1F" w14:paraId="5E203BC5" w14:textId="77777777" w:rsidTr="00B67C1F">
        <w:trPr>
          <w:gridAfter w:val="1"/>
          <w:wAfter w:w="403" w:type="dxa"/>
          <w:trHeight w:val="315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03C0" w14:textId="7F981A26" w:rsidR="00EC7289" w:rsidRPr="00C3635D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206</w:t>
            </w:r>
            <w:r w:rsidR="004D7D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4</w:t>
            </w:r>
            <w:r w:rsidR="00C3635D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-С</w:t>
            </w:r>
            <w:r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B2272" w14:textId="4B2E3BFE" w:rsidR="00EC7289" w:rsidRPr="00B67C1F" w:rsidRDefault="006112A7" w:rsidP="00AA5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  <w:r w:rsidR="00C3635D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219F2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="00EC7289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г.</w:t>
            </w:r>
          </w:p>
        </w:tc>
        <w:tc>
          <w:tcPr>
            <w:tcW w:w="652" w:type="dxa"/>
            <w:gridSpan w:val="4"/>
            <w:vAlign w:val="center"/>
          </w:tcPr>
          <w:p w14:paraId="4AE569FF" w14:textId="77777777" w:rsidR="00EC7289" w:rsidRPr="00B67C1F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26FF898" w14:textId="77777777" w:rsidTr="00B67C1F">
        <w:trPr>
          <w:gridAfter w:val="1"/>
          <w:wAfter w:w="403" w:type="dxa"/>
          <w:trHeight w:val="67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614D" w14:textId="53E3AFB8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14:paraId="7EBAA0DE" w14:textId="53B40058" w:rsid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7E180B" w14:textId="77777777" w:rsidR="004D7D6E" w:rsidRPr="00B67C1F" w:rsidRDefault="004D7D6E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9F51C6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4"/>
            <w:vAlign w:val="center"/>
            <w:hideMark/>
          </w:tcPr>
          <w:p w14:paraId="4A10D2B3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80FC99B" w14:textId="77777777" w:rsidTr="00B67C1F">
        <w:trPr>
          <w:gridAfter w:val="1"/>
          <w:wAfter w:w="403" w:type="dxa"/>
          <w:trHeight w:val="612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79271" w14:textId="6006E7AB" w:rsidR="00B5242B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Зачислить в число студентов </w:t>
            </w:r>
            <w:r w:rsidR="00795E1C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ниверситета с 01 </w:t>
            </w:r>
            <w:r w:rsidR="00EC7289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сентября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EC7289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на первый курс </w:t>
            </w:r>
            <w:r w:rsidR="004D7D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очной формы обучения на 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места в рамках контрольных цифр приема на обучение за счет бюджетных ассигнований федерального бюджета поступающих на места в пределах </w:t>
            </w:r>
            <w:r w:rsidR="009219F2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общего конкурса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рекомендованных к зачислению решением приемной комиссии (протокол № </w:t>
            </w:r>
            <w:r w:rsid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</w:t>
            </w:r>
            <w:r w:rsid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219F2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г.), на следующие направления подготовки (</w:t>
            </w:r>
            <w:r w:rsid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магистратура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="002567E3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обучения по основным профессиональным образовательным программам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03F2840F" w14:textId="09C0ED5F" w:rsidR="009C3E6B" w:rsidRDefault="009C3E6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5F18A6" w14:textId="77777777" w:rsidR="009C3E6B" w:rsidRDefault="009C3E6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A09159" w14:textId="46B3238C" w:rsidR="004D7D6E" w:rsidRPr="00B67C1F" w:rsidRDefault="004D7D6E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4"/>
            <w:vAlign w:val="center"/>
            <w:hideMark/>
          </w:tcPr>
          <w:p w14:paraId="56F4CAAA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E0DF5BB" w14:textId="77777777" w:rsidTr="00B67C1F">
        <w:trPr>
          <w:gridAfter w:val="1"/>
          <w:wAfter w:w="403" w:type="dxa"/>
          <w:trHeight w:val="142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FDB9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7CF" w14:textId="77777777" w:rsidR="00B5242B" w:rsidRPr="00B67C1F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B67C1F" w14:paraId="75E09349" w14:textId="77777777" w:rsidTr="00B67C1F">
        <w:trPr>
          <w:trHeight w:val="22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FB60A" w14:textId="6A63E94A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</w:t>
            </w:r>
            <w:r w:rsidR="006112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.02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0207875C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6DCD5083" w14:textId="77777777" w:rsidTr="00B67C1F">
        <w:trPr>
          <w:trHeight w:val="225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BB4ED" w14:textId="05E25AF3" w:rsidR="00411009" w:rsidRPr="006112A7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Менеджмент</w:t>
            </w:r>
          </w:p>
          <w:p w14:paraId="091954A6" w14:textId="77777777" w:rsidR="00411009" w:rsidRPr="006112A7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2BD122DF" w14:textId="38A95353" w:rsidR="00411009" w:rsidRPr="00B67C1F" w:rsidRDefault="004D7D6E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Стратегический и операционный менеджмент</w:t>
            </w:r>
          </w:p>
          <w:p w14:paraId="11339231" w14:textId="77777777" w:rsidR="00411009" w:rsidRPr="00B67C1F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vAlign w:val="center"/>
            <w:hideMark/>
          </w:tcPr>
          <w:p w14:paraId="027C18BA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3CEA6A02" w14:textId="77777777" w:rsidTr="00B67C1F">
        <w:trPr>
          <w:trHeight w:val="22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6B397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9E51" w14:textId="77777777" w:rsidR="00411009" w:rsidRPr="00B67C1F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B67C1F" w14:paraId="136B508A" w14:textId="77777777" w:rsidTr="00B67C1F">
        <w:trPr>
          <w:trHeight w:val="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ADBD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EB6C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7E2D" w14:textId="77777777" w:rsidR="00411009" w:rsidRPr="00B67C1F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68AB6C6C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B2055" w:rsidRPr="00B67C1F" w14:paraId="296CD848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87CA" w14:textId="782F3111" w:rsidR="006B2055" w:rsidRPr="00B67C1F" w:rsidRDefault="006B2055" w:rsidP="006B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1911" w14:textId="1C3A76BF" w:rsidR="006B2055" w:rsidRPr="006B2055" w:rsidRDefault="006B2055" w:rsidP="006B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2055">
              <w:rPr>
                <w:rFonts w:ascii="Times New Roman" w:hAnsi="Times New Roman" w:cs="Times New Roman"/>
                <w:sz w:val="28"/>
                <w:szCs w:val="16"/>
              </w:rPr>
              <w:t xml:space="preserve"> 167-347-319 91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5BFE" w14:textId="628BC941" w:rsidR="006B2055" w:rsidRPr="00B67C1F" w:rsidRDefault="006B2055" w:rsidP="006B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D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0DB30FAB" w14:textId="77777777" w:rsidR="006B2055" w:rsidRPr="00B67C1F" w:rsidRDefault="006B2055" w:rsidP="006B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B2055" w:rsidRPr="00B67C1F" w14:paraId="2C2BDA92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0EBB" w14:textId="028A06FE" w:rsidR="006B2055" w:rsidRPr="00B67C1F" w:rsidRDefault="006B2055" w:rsidP="006B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0E32" w14:textId="79783369" w:rsidR="006B2055" w:rsidRPr="006B2055" w:rsidRDefault="006B2055" w:rsidP="006B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2055">
              <w:rPr>
                <w:rFonts w:ascii="Times New Roman" w:hAnsi="Times New Roman" w:cs="Times New Roman"/>
                <w:sz w:val="28"/>
                <w:szCs w:val="16"/>
              </w:rPr>
              <w:t xml:space="preserve"> 164-831-839 90</w:t>
            </w:r>
            <w:bookmarkStart w:id="0" w:name="_GoBack"/>
            <w:bookmarkEnd w:id="0"/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9472" w14:textId="7758AEC9" w:rsidR="006B2055" w:rsidRPr="00B67C1F" w:rsidRDefault="006B2055" w:rsidP="006B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D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60,5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49F08BB1" w14:textId="77777777" w:rsidR="006B2055" w:rsidRPr="00B67C1F" w:rsidRDefault="006B2055" w:rsidP="006B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B2055" w:rsidRPr="00B67C1F" w14:paraId="47DD9CC2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8B70" w14:textId="043AE17E" w:rsidR="006B2055" w:rsidRPr="00B67C1F" w:rsidRDefault="006B2055" w:rsidP="006B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4DBD" w14:textId="5FFE3BBC" w:rsidR="006B2055" w:rsidRPr="006B2055" w:rsidRDefault="006B2055" w:rsidP="006B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2055">
              <w:rPr>
                <w:rFonts w:ascii="Times New Roman" w:hAnsi="Times New Roman" w:cs="Times New Roman"/>
                <w:sz w:val="28"/>
                <w:szCs w:val="16"/>
              </w:rPr>
              <w:t xml:space="preserve"> 135-479-439 89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FD7C" w14:textId="2D041BDA" w:rsidR="006B2055" w:rsidRPr="00B67C1F" w:rsidRDefault="006B2055" w:rsidP="006B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D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1055" w:type="dxa"/>
            <w:gridSpan w:val="5"/>
            <w:vAlign w:val="center"/>
          </w:tcPr>
          <w:p w14:paraId="03ED763C" w14:textId="77777777" w:rsidR="006B2055" w:rsidRPr="00B67C1F" w:rsidRDefault="006B2055" w:rsidP="006B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B2055" w:rsidRPr="00B67C1F" w14:paraId="6575BFA8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73CF" w14:textId="61E9607C" w:rsidR="006B2055" w:rsidRPr="00B67C1F" w:rsidRDefault="006B2055" w:rsidP="006B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B09C" w14:textId="258FAB4F" w:rsidR="006B2055" w:rsidRPr="006B2055" w:rsidRDefault="006B2055" w:rsidP="006B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2055">
              <w:rPr>
                <w:rFonts w:ascii="Times New Roman" w:hAnsi="Times New Roman" w:cs="Times New Roman"/>
                <w:sz w:val="28"/>
                <w:szCs w:val="16"/>
              </w:rPr>
              <w:t xml:space="preserve"> 163-278-918 93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F888" w14:textId="4B940FCE" w:rsidR="006B2055" w:rsidRPr="00B67C1F" w:rsidRDefault="006B2055" w:rsidP="006B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D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1055" w:type="dxa"/>
            <w:gridSpan w:val="5"/>
            <w:vAlign w:val="center"/>
          </w:tcPr>
          <w:p w14:paraId="66BC6B85" w14:textId="77777777" w:rsidR="006B2055" w:rsidRPr="00B67C1F" w:rsidRDefault="006B2055" w:rsidP="006B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B2055" w:rsidRPr="00B67C1F" w14:paraId="233D20EF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B868" w14:textId="51277158" w:rsidR="006B2055" w:rsidRPr="00B67C1F" w:rsidRDefault="006B2055" w:rsidP="006B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32A3" w14:textId="40EC96D0" w:rsidR="006B2055" w:rsidRPr="006B2055" w:rsidRDefault="006B2055" w:rsidP="006B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2055">
              <w:rPr>
                <w:rFonts w:ascii="Times New Roman" w:hAnsi="Times New Roman" w:cs="Times New Roman"/>
                <w:sz w:val="28"/>
                <w:szCs w:val="16"/>
              </w:rPr>
              <w:t xml:space="preserve"> 193-227-181 71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94A6" w14:textId="24572007" w:rsidR="006B2055" w:rsidRPr="00B67C1F" w:rsidRDefault="006B2055" w:rsidP="006B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D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1055" w:type="dxa"/>
            <w:gridSpan w:val="5"/>
            <w:vAlign w:val="center"/>
          </w:tcPr>
          <w:p w14:paraId="0CD35A55" w14:textId="77777777" w:rsidR="006B2055" w:rsidRPr="00B67C1F" w:rsidRDefault="006B2055" w:rsidP="006B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B2055" w:rsidRPr="00B67C1F" w14:paraId="6D5DB37B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551F" w14:textId="713414A2" w:rsidR="006B2055" w:rsidRPr="00B67C1F" w:rsidRDefault="006B2055" w:rsidP="006B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62CC" w14:textId="132C6303" w:rsidR="006B2055" w:rsidRPr="006B2055" w:rsidRDefault="006B2055" w:rsidP="006B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2055">
              <w:rPr>
                <w:rFonts w:ascii="Times New Roman" w:hAnsi="Times New Roman" w:cs="Times New Roman"/>
                <w:sz w:val="28"/>
                <w:szCs w:val="16"/>
              </w:rPr>
              <w:t xml:space="preserve"> 160-445-562 49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1275" w14:textId="658893F4" w:rsidR="006B2055" w:rsidRPr="00B67C1F" w:rsidRDefault="006B2055" w:rsidP="006B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D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54,5</w:t>
            </w:r>
          </w:p>
        </w:tc>
        <w:tc>
          <w:tcPr>
            <w:tcW w:w="1055" w:type="dxa"/>
            <w:gridSpan w:val="5"/>
            <w:vAlign w:val="center"/>
          </w:tcPr>
          <w:p w14:paraId="5B05175A" w14:textId="77777777" w:rsidR="006B2055" w:rsidRPr="00B67C1F" w:rsidRDefault="006B2055" w:rsidP="006B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B2055" w:rsidRPr="00B67C1F" w14:paraId="433959BC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C3A9" w14:textId="7608789E" w:rsidR="006B2055" w:rsidRPr="00B67C1F" w:rsidRDefault="006B2055" w:rsidP="006B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29A0" w14:textId="153E55AA" w:rsidR="006B2055" w:rsidRPr="006B2055" w:rsidRDefault="006B2055" w:rsidP="006B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2055">
              <w:rPr>
                <w:rFonts w:ascii="Times New Roman" w:hAnsi="Times New Roman" w:cs="Times New Roman"/>
                <w:sz w:val="28"/>
                <w:szCs w:val="16"/>
              </w:rPr>
              <w:t xml:space="preserve"> 180-353-791 67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A316" w14:textId="66305C83" w:rsidR="006B2055" w:rsidRPr="00B67C1F" w:rsidRDefault="006B2055" w:rsidP="006B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D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51,5</w:t>
            </w:r>
          </w:p>
        </w:tc>
        <w:tc>
          <w:tcPr>
            <w:tcW w:w="1055" w:type="dxa"/>
            <w:gridSpan w:val="5"/>
            <w:vAlign w:val="center"/>
          </w:tcPr>
          <w:p w14:paraId="232E532B" w14:textId="77777777" w:rsidR="006B2055" w:rsidRPr="00B67C1F" w:rsidRDefault="006B2055" w:rsidP="006B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B2055" w:rsidRPr="00B67C1F" w14:paraId="05ED722F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D015" w14:textId="3E0849A6" w:rsidR="006B2055" w:rsidRPr="00B67C1F" w:rsidRDefault="006B2055" w:rsidP="006B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7551" w14:textId="442DD91C" w:rsidR="006B2055" w:rsidRPr="006B2055" w:rsidRDefault="006B2055" w:rsidP="006B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2055">
              <w:rPr>
                <w:rFonts w:ascii="Times New Roman" w:hAnsi="Times New Roman" w:cs="Times New Roman"/>
                <w:sz w:val="28"/>
                <w:szCs w:val="16"/>
              </w:rPr>
              <w:t xml:space="preserve"> 199-137-636 21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8D66" w14:textId="55E3DC95" w:rsidR="006B2055" w:rsidRPr="00B67C1F" w:rsidRDefault="006B2055" w:rsidP="006B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D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1055" w:type="dxa"/>
            <w:gridSpan w:val="5"/>
            <w:vAlign w:val="center"/>
          </w:tcPr>
          <w:p w14:paraId="08176E41" w14:textId="77777777" w:rsidR="006B2055" w:rsidRPr="00B67C1F" w:rsidRDefault="006B2055" w:rsidP="006B2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7675F777" w14:textId="77777777" w:rsidTr="00B67C1F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9D94" w14:textId="77777777" w:rsidR="00411009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B7E11F" w14:textId="5D69D80F" w:rsidR="004D7D6E" w:rsidRPr="00582756" w:rsidRDefault="004D7D6E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4D09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25E3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6A93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vAlign w:val="center"/>
            <w:hideMark/>
          </w:tcPr>
          <w:p w14:paraId="614385EE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52758127" w14:textId="77777777" w:rsidTr="00B67C1F">
        <w:trPr>
          <w:gridAfter w:val="3"/>
          <w:wAfter w:w="700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8AEF5" w14:textId="1751D0EB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09.0</w:t>
            </w:r>
            <w:r w:rsidR="006112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.03 </w:t>
            </w:r>
          </w:p>
          <w:p w14:paraId="43EC7CF7" w14:textId="4CD0EBF3" w:rsidR="00411009" w:rsidRPr="00582756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Прикладная информатика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6282E419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009152F6" w14:textId="77777777" w:rsidTr="00B67C1F">
        <w:trPr>
          <w:gridAfter w:val="3"/>
          <w:wAfter w:w="700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B5B3A" w14:textId="77777777" w:rsidR="00411009" w:rsidRPr="006112A7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00E8887E" w14:textId="7B164740" w:rsidR="00411009" w:rsidRPr="00582756" w:rsidRDefault="006112A7" w:rsidP="0061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Искусственный интеллект и большие данные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73C8FCA6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6D395AC1" w14:textId="77777777" w:rsidTr="00B67C1F">
        <w:trPr>
          <w:gridAfter w:val="3"/>
          <w:wAfter w:w="700" w:type="dxa"/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6089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5850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5D71" w14:textId="15D2907E" w:rsidR="00411009" w:rsidRPr="00582756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66A89A6E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078F8" w:rsidRPr="00B67C1F" w14:paraId="10F22DA5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946D" w14:textId="373B7119" w:rsidR="00F078F8" w:rsidRPr="00582756" w:rsidRDefault="00F078F8" w:rsidP="00F07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EC3E" w14:textId="5A276EC1" w:rsidR="00F078F8" w:rsidRPr="00F078F8" w:rsidRDefault="00F078F8" w:rsidP="00F07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78F8">
              <w:rPr>
                <w:rFonts w:ascii="Times New Roman" w:hAnsi="Times New Roman" w:cs="Times New Roman"/>
                <w:sz w:val="24"/>
                <w:szCs w:val="16"/>
              </w:rPr>
              <w:t xml:space="preserve"> 158-531-315 69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AA75" w14:textId="7703D0D6" w:rsidR="00F078F8" w:rsidRPr="00582756" w:rsidRDefault="00F078F8" w:rsidP="00F0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D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76D6290F" w14:textId="77777777" w:rsidR="00F078F8" w:rsidRPr="00B67C1F" w:rsidRDefault="00F078F8" w:rsidP="00F07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078F8" w:rsidRPr="00B67C1F" w14:paraId="6E083386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87E7" w14:textId="7E6EAF5C" w:rsidR="00F078F8" w:rsidRPr="00582756" w:rsidRDefault="00F078F8" w:rsidP="00F07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5739" w14:textId="27568851" w:rsidR="00F078F8" w:rsidRPr="00F078F8" w:rsidRDefault="00F078F8" w:rsidP="00F07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78F8">
              <w:rPr>
                <w:rFonts w:ascii="Times New Roman" w:hAnsi="Times New Roman" w:cs="Times New Roman"/>
                <w:sz w:val="24"/>
                <w:szCs w:val="16"/>
              </w:rPr>
              <w:t xml:space="preserve"> 140-573-960 56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0949" w14:textId="1AD39317" w:rsidR="00F078F8" w:rsidRPr="00582756" w:rsidRDefault="00F078F8" w:rsidP="00F0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D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355" w:type="dxa"/>
            <w:gridSpan w:val="2"/>
            <w:vAlign w:val="center"/>
          </w:tcPr>
          <w:p w14:paraId="25F61ECC" w14:textId="77777777" w:rsidR="00F078F8" w:rsidRPr="00B67C1F" w:rsidRDefault="00F078F8" w:rsidP="00F07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078F8" w:rsidRPr="00B67C1F" w14:paraId="694E53BE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7014" w14:textId="774A501C" w:rsidR="00F078F8" w:rsidRPr="00582756" w:rsidRDefault="00F078F8" w:rsidP="00F07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8429" w14:textId="65B2D7A4" w:rsidR="00F078F8" w:rsidRPr="00F078F8" w:rsidRDefault="00F078F8" w:rsidP="00F07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78F8">
              <w:rPr>
                <w:rFonts w:ascii="Times New Roman" w:hAnsi="Times New Roman" w:cs="Times New Roman"/>
                <w:sz w:val="24"/>
                <w:szCs w:val="16"/>
              </w:rPr>
              <w:t xml:space="preserve"> 169-664-711 24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EB04" w14:textId="502716E0" w:rsidR="00F078F8" w:rsidRPr="00582756" w:rsidRDefault="00F078F8" w:rsidP="00F0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D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355" w:type="dxa"/>
            <w:gridSpan w:val="2"/>
            <w:vAlign w:val="center"/>
          </w:tcPr>
          <w:p w14:paraId="0CC7D54B" w14:textId="77777777" w:rsidR="00F078F8" w:rsidRPr="00B67C1F" w:rsidRDefault="00F078F8" w:rsidP="00F07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078F8" w:rsidRPr="00B67C1F" w14:paraId="01CCE2EE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A0EF" w14:textId="78F02D64" w:rsidR="00F078F8" w:rsidRPr="00582756" w:rsidRDefault="00F078F8" w:rsidP="00F07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DF58" w14:textId="5419FF3C" w:rsidR="00F078F8" w:rsidRPr="00F078F8" w:rsidRDefault="00F078F8" w:rsidP="00F07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78F8">
              <w:rPr>
                <w:rFonts w:ascii="Times New Roman" w:hAnsi="Times New Roman" w:cs="Times New Roman"/>
                <w:sz w:val="24"/>
                <w:szCs w:val="16"/>
              </w:rPr>
              <w:t xml:space="preserve"> 193-597-423 22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09CF" w14:textId="24185BA1" w:rsidR="00F078F8" w:rsidRPr="00582756" w:rsidRDefault="00F078F8" w:rsidP="00F0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D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355" w:type="dxa"/>
            <w:gridSpan w:val="2"/>
            <w:vAlign w:val="center"/>
          </w:tcPr>
          <w:p w14:paraId="7E22380A" w14:textId="77777777" w:rsidR="00F078F8" w:rsidRPr="00B67C1F" w:rsidRDefault="00F078F8" w:rsidP="00F07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112A7" w:rsidRPr="00B67C1F" w14:paraId="2D16E5A1" w14:textId="77777777" w:rsidTr="00F92452">
        <w:trPr>
          <w:gridAfter w:val="3"/>
          <w:wAfter w:w="700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1F79D" w14:textId="6F6D434C" w:rsidR="006112A7" w:rsidRDefault="006112A7" w:rsidP="00F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BBAAA0" w14:textId="338DAB3F" w:rsidR="004D7D6E" w:rsidRDefault="004D7D6E" w:rsidP="00F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EF51AC" w14:textId="641D1FC1" w:rsidR="004D7D6E" w:rsidRDefault="004D7D6E" w:rsidP="00F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581B02" w14:textId="77777777" w:rsidR="004D7D6E" w:rsidRDefault="004D7D6E" w:rsidP="00F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5AA651" w14:textId="0FB82FD6" w:rsidR="006112A7" w:rsidRPr="00582756" w:rsidRDefault="006112A7" w:rsidP="00F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DAB5828" w14:textId="0EAACDEA" w:rsidR="006112A7" w:rsidRPr="00582756" w:rsidRDefault="006112A7" w:rsidP="00F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Юриспруденция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5161B984" w14:textId="77777777" w:rsidR="006112A7" w:rsidRPr="00B67C1F" w:rsidRDefault="006112A7" w:rsidP="00F92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37CB64F6" w14:textId="77777777" w:rsidTr="00B67C1F">
        <w:trPr>
          <w:gridAfter w:val="3"/>
          <w:wAfter w:w="700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CAE69" w14:textId="7384E01D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Основная профессиональная образовательная программа</w:t>
            </w:r>
          </w:p>
          <w:p w14:paraId="19B8EAA0" w14:textId="7D4B240E" w:rsidR="00411009" w:rsidRPr="00582756" w:rsidRDefault="004D7D6E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Правовое обеспечение бюджетно-финансовой деятельности и налогообложения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660DBAFD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68D5313D" w14:textId="77777777" w:rsidTr="008D62B3">
        <w:trPr>
          <w:gridAfter w:val="2"/>
          <w:wAfter w:w="455" w:type="dxa"/>
          <w:trHeight w:val="22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FE2C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986D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586E" w14:textId="5AF53334" w:rsidR="00411009" w:rsidRPr="00582756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492D45A2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078F8" w:rsidRPr="00B67C1F" w14:paraId="507CE852" w14:textId="77777777" w:rsidTr="00B67C1F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3E70" w14:textId="54C3B1D9" w:rsidR="00F078F8" w:rsidRPr="00582756" w:rsidRDefault="00F078F8" w:rsidP="00F07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1A84" w14:textId="2F0106AA" w:rsidR="00F078F8" w:rsidRPr="00F078F8" w:rsidRDefault="00F078F8" w:rsidP="00F07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78F8">
              <w:rPr>
                <w:rFonts w:ascii="Times New Roman" w:hAnsi="Times New Roman" w:cs="Times New Roman"/>
                <w:sz w:val="24"/>
                <w:szCs w:val="16"/>
              </w:rPr>
              <w:t xml:space="preserve"> 169-089-425 15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0CE7" w14:textId="466C196D" w:rsidR="00F078F8" w:rsidRPr="00582756" w:rsidRDefault="00F078F8" w:rsidP="00F0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D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355" w:type="dxa"/>
            <w:gridSpan w:val="2"/>
            <w:vAlign w:val="center"/>
          </w:tcPr>
          <w:p w14:paraId="4ED4B051" w14:textId="77777777" w:rsidR="00F078F8" w:rsidRPr="00B67C1F" w:rsidRDefault="00F078F8" w:rsidP="00F07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078F8" w:rsidRPr="00B67C1F" w14:paraId="084B094E" w14:textId="77777777" w:rsidTr="00B67C1F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0B48" w14:textId="4D89AFEA" w:rsidR="00F078F8" w:rsidRPr="00582756" w:rsidRDefault="00F078F8" w:rsidP="00F07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B97A" w14:textId="47C3A89D" w:rsidR="00F078F8" w:rsidRPr="00F078F8" w:rsidRDefault="00F078F8" w:rsidP="00F07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78F8">
              <w:rPr>
                <w:rFonts w:ascii="Times New Roman" w:hAnsi="Times New Roman" w:cs="Times New Roman"/>
                <w:sz w:val="24"/>
                <w:szCs w:val="16"/>
              </w:rPr>
              <w:t xml:space="preserve"> 207-704-132 35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3B96" w14:textId="49BA5B27" w:rsidR="00F078F8" w:rsidRPr="00582756" w:rsidRDefault="00F078F8" w:rsidP="00F0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D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355" w:type="dxa"/>
            <w:gridSpan w:val="2"/>
            <w:vAlign w:val="center"/>
          </w:tcPr>
          <w:p w14:paraId="74BCC128" w14:textId="77777777" w:rsidR="00F078F8" w:rsidRPr="00B67C1F" w:rsidRDefault="00F078F8" w:rsidP="00F07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078F8" w:rsidRPr="00B67C1F" w14:paraId="554E20DF" w14:textId="77777777" w:rsidTr="00B67C1F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6EC6" w14:textId="307C410F" w:rsidR="00F078F8" w:rsidRPr="00582756" w:rsidRDefault="00F078F8" w:rsidP="00F07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775A" w14:textId="0057D60B" w:rsidR="00F078F8" w:rsidRPr="00F078F8" w:rsidRDefault="00F078F8" w:rsidP="00F07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78F8">
              <w:rPr>
                <w:rFonts w:ascii="Times New Roman" w:hAnsi="Times New Roman" w:cs="Times New Roman"/>
                <w:sz w:val="24"/>
                <w:szCs w:val="16"/>
              </w:rPr>
              <w:t xml:space="preserve"> 184-670-303 83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6DDE" w14:textId="2F90E5BF" w:rsidR="00F078F8" w:rsidRPr="00582756" w:rsidRDefault="00F078F8" w:rsidP="00F0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D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355" w:type="dxa"/>
            <w:gridSpan w:val="2"/>
            <w:vAlign w:val="center"/>
          </w:tcPr>
          <w:p w14:paraId="3E4AC401" w14:textId="77777777" w:rsidR="00F078F8" w:rsidRPr="00B67C1F" w:rsidRDefault="00F078F8" w:rsidP="00F07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67C1F" w:rsidRPr="00B5242B" w14:paraId="4CCA8507" w14:textId="77777777" w:rsidTr="006112A7">
        <w:trPr>
          <w:trHeight w:val="315"/>
        </w:trPr>
        <w:tc>
          <w:tcPr>
            <w:tcW w:w="3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762C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A05F46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6C5D7C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8BE149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98350A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2E460F" w14:textId="264E6C29" w:rsidR="00B67C1F" w:rsidRPr="00B5242B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ректора</w:t>
            </w:r>
          </w:p>
        </w:tc>
        <w:tc>
          <w:tcPr>
            <w:tcW w:w="4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92E8" w14:textId="77777777" w:rsidR="00B67C1F" w:rsidRPr="00B5242B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7F83" w14:textId="77777777" w:rsidR="00B67C1F" w:rsidRPr="00B5242B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Е.А. </w:t>
            </w:r>
            <w:proofErr w:type="spellStart"/>
            <w:r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Кандрашина</w:t>
            </w:r>
            <w:proofErr w:type="spellEnd"/>
          </w:p>
        </w:tc>
      </w:tr>
    </w:tbl>
    <w:p w14:paraId="299F6E75" w14:textId="205C1031" w:rsidR="00444406" w:rsidRDefault="00444406">
      <w:pPr>
        <w:rPr>
          <w:rFonts w:ascii="Times New Roman" w:hAnsi="Times New Roman" w:cs="Times New Roman"/>
        </w:rPr>
      </w:pPr>
    </w:p>
    <w:sectPr w:rsidR="00444406" w:rsidSect="00EE7C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66"/>
    <w:rsid w:val="00045330"/>
    <w:rsid w:val="000A49B1"/>
    <w:rsid w:val="000A5666"/>
    <w:rsid w:val="00116762"/>
    <w:rsid w:val="0014647D"/>
    <w:rsid w:val="001A3E36"/>
    <w:rsid w:val="002567E3"/>
    <w:rsid w:val="002643AC"/>
    <w:rsid w:val="0030353C"/>
    <w:rsid w:val="00335A2E"/>
    <w:rsid w:val="00393F05"/>
    <w:rsid w:val="00411009"/>
    <w:rsid w:val="00444406"/>
    <w:rsid w:val="004A54A4"/>
    <w:rsid w:val="004D7D6E"/>
    <w:rsid w:val="00510664"/>
    <w:rsid w:val="0053293C"/>
    <w:rsid w:val="005474AD"/>
    <w:rsid w:val="00582756"/>
    <w:rsid w:val="005C45BE"/>
    <w:rsid w:val="006112A7"/>
    <w:rsid w:val="00617659"/>
    <w:rsid w:val="0062611B"/>
    <w:rsid w:val="006B2055"/>
    <w:rsid w:val="007260E0"/>
    <w:rsid w:val="00795E1C"/>
    <w:rsid w:val="007C4941"/>
    <w:rsid w:val="0084653F"/>
    <w:rsid w:val="008D62B3"/>
    <w:rsid w:val="008E0314"/>
    <w:rsid w:val="008E50C4"/>
    <w:rsid w:val="008F6D2F"/>
    <w:rsid w:val="009219F2"/>
    <w:rsid w:val="0092586F"/>
    <w:rsid w:val="009A49EE"/>
    <w:rsid w:val="009C3E6B"/>
    <w:rsid w:val="009D3DEA"/>
    <w:rsid w:val="009F5F4D"/>
    <w:rsid w:val="00AA580B"/>
    <w:rsid w:val="00B0433C"/>
    <w:rsid w:val="00B5242B"/>
    <w:rsid w:val="00B67C1F"/>
    <w:rsid w:val="00BE5EDF"/>
    <w:rsid w:val="00C3635D"/>
    <w:rsid w:val="00D67682"/>
    <w:rsid w:val="00E16FB5"/>
    <w:rsid w:val="00E60CCC"/>
    <w:rsid w:val="00E72DD8"/>
    <w:rsid w:val="00EC7289"/>
    <w:rsid w:val="00EE2997"/>
    <w:rsid w:val="00EE7CBA"/>
    <w:rsid w:val="00EF3CEA"/>
    <w:rsid w:val="00EF5B90"/>
    <w:rsid w:val="00F078F8"/>
    <w:rsid w:val="00F5132B"/>
    <w:rsid w:val="00F8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BE9D"/>
  <w15:chartTrackingRefBased/>
  <w15:docId w15:val="{DCED61A2-2258-4E33-AAB2-6248E3B6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4E5B2-D106-4782-869C-EEE58CC5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Гулия Хабибулловна</dc:creator>
  <cp:keywords/>
  <dc:description/>
  <cp:lastModifiedBy>Сажин Игорь Александрович</cp:lastModifiedBy>
  <cp:revision>2</cp:revision>
  <cp:lastPrinted>2024-08-26T08:01:00Z</cp:lastPrinted>
  <dcterms:created xsi:type="dcterms:W3CDTF">2024-08-26T12:18:00Z</dcterms:created>
  <dcterms:modified xsi:type="dcterms:W3CDTF">2024-08-26T12:18:00Z</dcterms:modified>
</cp:coreProperties>
</file>